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  <w:u w:val="single"/>
        </w:rPr>
        <w:t>　　　　　　　</w:t>
      </w:r>
      <w:r>
        <w:rPr>
          <w:rFonts w:hint="eastAsia" w:ascii="黑体" w:hAnsi="黑体" w:eastAsia="黑体"/>
          <w:bCs/>
          <w:sz w:val="36"/>
          <w:szCs w:val="36"/>
        </w:rPr>
        <w:t>学部拟申报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预备案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bCs/>
          <w:sz w:val="36"/>
          <w:szCs w:val="36"/>
        </w:rPr>
        <w:t>新专业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信息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bCs/>
          <w:sz w:val="10"/>
          <w:szCs w:val="10"/>
        </w:rPr>
      </w:pPr>
      <w:r>
        <w:rPr>
          <w:rFonts w:hint="eastAsia" w:ascii="黑体" w:hAnsi="黑体" w:eastAsia="黑体"/>
          <w:bCs/>
          <w:sz w:val="10"/>
          <w:szCs w:val="10"/>
        </w:rPr>
        <w:t>　　　</w:t>
      </w:r>
    </w:p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30"/>
          <w:szCs w:val="30"/>
        </w:rPr>
        <w:t>　　　　　　　　　　　　</w:t>
      </w:r>
      <w:r>
        <w:rPr>
          <w:rFonts w:hint="eastAsia" w:ascii="黑体" w:hAnsi="黑体" w:eastAsia="黑体"/>
          <w:bCs/>
          <w:sz w:val="28"/>
          <w:szCs w:val="28"/>
        </w:rPr>
        <w:t>　填报日期：　　　年　　月　　日</w:t>
      </w:r>
    </w:p>
    <w:tbl>
      <w:tblPr>
        <w:tblStyle w:val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32"/>
        <w:gridCol w:w="1656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专业代码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修业年限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学位授予门类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门类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门类代码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申报类型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申报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预备案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教学分委员会意见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主任委员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　　　　　　　　　　　　　　　　　　　　　　 年   月   日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教学委员会意见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主任委员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　　　　　　　　　　　　　　　　　　　　　　 年   月   日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ind w:firstLine="211" w:firstLineChars="100"/>
        <w:rPr>
          <w:rFonts w:hint="eastAsia" w:ascii="仿宋_GB2312" w:hAnsi="宋体" w:eastAsiaTheme="minorEastAsia"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专业代码按教育部公布的填写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2268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YjYwOGYxNGMwMDk4ZTU4MWRlNGFhNWJkYTM5NTQifQ=="/>
  </w:docVars>
  <w:rsids>
    <w:rsidRoot w:val="008B38A3"/>
    <w:rsid w:val="00544207"/>
    <w:rsid w:val="005C5026"/>
    <w:rsid w:val="008B38A3"/>
    <w:rsid w:val="0B83674F"/>
    <w:rsid w:val="37A61E10"/>
    <w:rsid w:val="40486B1A"/>
    <w:rsid w:val="477E1B4B"/>
    <w:rsid w:val="523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41</Words>
  <Characters>239</Characters>
  <Lines>1</Lines>
  <Paragraphs>1</Paragraphs>
  <TotalTime>3</TotalTime>
  <ScaleCrop>false</ScaleCrop>
  <LinksUpToDate>false</LinksUpToDate>
  <CharactersWithSpaces>279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2022-03-02T11:05:00Z</dcterms:created>
  <dc:creator>China</dc:creator>
  <cp:lastModifiedBy>~TT**</cp:lastModifiedBy>
  <dcterms:modified xsi:type="dcterms:W3CDTF">2024-04-02T07:44:19Z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09D7AEFABCC6429D8F33A22F078D2EA3</vt:lpwstr>
  </property>
</Properties>
</file>